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>
      <w:bookmarkStart w:id="0" w:name="_GoBack"/>
      <w:bookmarkEnd w:id="0"/>
    </w:p>
    <w:p w:rsidR="00640E34" w:rsidRDefault="00640E34">
      <w:r>
        <w:rPr>
          <w:rFonts w:hint="eastAsia"/>
        </w:rPr>
        <w:t>（参考様式）</w:t>
      </w:r>
    </w:p>
    <w:p w:rsidR="005B1E6C" w:rsidRDefault="007E75EA" w:rsidP="00640E34">
      <w:pPr>
        <w:jc w:val="center"/>
      </w:pPr>
      <w:r>
        <w:rPr>
          <w:rFonts w:hint="eastAsia"/>
        </w:rPr>
        <w:t>収支予算（決算）書</w:t>
      </w:r>
    </w:p>
    <w:p w:rsidR="00640E34" w:rsidRDefault="00640E34"/>
    <w:p w:rsidR="00640E34" w:rsidRPr="00640E34" w:rsidRDefault="00640E34"/>
    <w:p w:rsidR="00640E34" w:rsidRDefault="007E75EA">
      <w:r>
        <w:rPr>
          <w:rFonts w:hint="eastAsia"/>
        </w:rPr>
        <w:t>収</w:t>
      </w:r>
      <w:r w:rsidR="00640E34">
        <w:rPr>
          <w:rFonts w:hint="eastAsia"/>
        </w:rPr>
        <w:t>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11395A" w:rsidRDefault="0011395A"/>
        </w:tc>
        <w:tc>
          <w:tcPr>
            <w:tcW w:w="3279" w:type="dxa"/>
          </w:tcPr>
          <w:p w:rsidR="0011395A" w:rsidRDefault="0011395A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7E75EA" w:rsidP="00640E34">
      <w:r>
        <w:rPr>
          <w:rFonts w:hint="eastAsia"/>
        </w:rPr>
        <w:t>支出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11395A" w:rsidRDefault="0011395A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sectPr w:rsidR="00640E34" w:rsidSect="005579F1"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95A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2BB6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55F1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5EA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E75EA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4A2"/>
    <w:rsid w:val="009317D1"/>
    <w:rsid w:val="00933920"/>
    <w:rsid w:val="00933BF5"/>
    <w:rsid w:val="00934786"/>
    <w:rsid w:val="00934B5A"/>
    <w:rsid w:val="0093509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41C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1301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6F96F8-2051-4610-8D52-10E8AC5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005186</cp:lastModifiedBy>
  <cp:revision>2</cp:revision>
  <cp:lastPrinted>2018-03-19T06:30:00Z</cp:lastPrinted>
  <dcterms:created xsi:type="dcterms:W3CDTF">2021-10-06T04:57:00Z</dcterms:created>
  <dcterms:modified xsi:type="dcterms:W3CDTF">2021-10-06T04:57:00Z</dcterms:modified>
</cp:coreProperties>
</file>