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column">
                  <wp:posOffset>15240</wp:posOffset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36D0C"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    <v:textbox inset=",0">
                  <w:txbxContent>
                    <w:p w:rsidR="00141A05" w:rsidRPr="004B70C2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p w:rsidR="00141A05" w:rsidRDefault="00731A31" w:rsidP="00731A31">
      <w:pPr>
        <w:spacing w:beforeLines="50" w:before="180" w:line="0" w:lineRule="atLeast"/>
        <w:ind w:firstLineChars="100" w:firstLine="320"/>
        <w:rPr>
          <w:rFonts w:ascii="Meiryo UI" w:eastAsia="Meiryo UI" w:hAnsi="Meiryo UI" w:cs="Meiryo UI"/>
          <w:b/>
          <w:sz w:val="32"/>
          <w:szCs w:val="21"/>
          <w:u w:val="single"/>
        </w:rPr>
      </w:pPr>
      <w:r w:rsidRPr="00731A31">
        <w:rPr>
          <w:rFonts w:ascii="Meiryo UI" w:eastAsia="Meiryo UI" w:hAnsi="Meiryo UI" w:cs="Meiryo UI" w:hint="eastAsia"/>
          <w:sz w:val="32"/>
        </w:rPr>
        <w:t>＜</w:t>
      </w:r>
      <w:r w:rsidR="00141A05" w:rsidRPr="00731A31">
        <w:rPr>
          <w:rFonts w:ascii="Meiryo UI" w:eastAsia="Meiryo UI" w:hAnsi="Meiryo UI" w:cs="Meiryo UI" w:hint="eastAsia"/>
          <w:sz w:val="32"/>
        </w:rPr>
        <w:t>送付先</w:t>
      </w:r>
      <w:r w:rsidRPr="00731A31">
        <w:rPr>
          <w:rFonts w:ascii="Meiryo UI" w:eastAsia="Meiryo UI" w:hAnsi="Meiryo UI" w:cs="Meiryo UI" w:hint="eastAsia"/>
          <w:sz w:val="32"/>
        </w:rPr>
        <w:t xml:space="preserve">＞　</w:t>
      </w:r>
      <w:r w:rsidR="00141A05" w:rsidRPr="00731A31">
        <w:rPr>
          <w:rFonts w:ascii="Meiryo UI" w:eastAsia="Meiryo UI" w:hAnsi="Meiryo UI" w:cs="Meiryo UI" w:hint="eastAsia"/>
          <w:sz w:val="32"/>
        </w:rPr>
        <w:t>いわてこどもケアセンター</w:t>
      </w:r>
      <w:r>
        <w:rPr>
          <w:rFonts w:ascii="Meiryo UI" w:eastAsia="Meiryo UI" w:hAnsi="Meiryo UI" w:cs="Meiryo UI" w:hint="eastAsia"/>
          <w:sz w:val="24"/>
        </w:rPr>
        <w:t xml:space="preserve">　</w:t>
      </w:r>
      <w:r>
        <w:rPr>
          <w:rFonts w:ascii="Meiryo UI" w:eastAsia="Meiryo UI" w:hAnsi="Meiryo UI" w:cs="Meiryo UI"/>
          <w:sz w:val="24"/>
        </w:rPr>
        <w:t xml:space="preserve">　</w:t>
      </w:r>
      <w:r w:rsidRPr="00731A31">
        <w:rPr>
          <w:rFonts w:ascii="Meiryo UI" w:eastAsia="Meiryo UI" w:hAnsi="Meiryo UI" w:cs="Meiryo UI" w:hint="eastAsia"/>
          <w:b/>
          <w:sz w:val="32"/>
          <w:szCs w:val="21"/>
          <w:u w:val="single"/>
        </w:rPr>
        <w:t>FAX：019-698-2313</w:t>
      </w:r>
    </w:p>
    <w:p w:rsidR="00731A31" w:rsidRPr="00731A31" w:rsidRDefault="00731A31" w:rsidP="00731A31">
      <w:pPr>
        <w:spacing w:beforeLines="50" w:before="180" w:line="0" w:lineRule="atLeast"/>
        <w:ind w:firstLineChars="100" w:firstLine="480"/>
        <w:rPr>
          <w:rFonts w:ascii="Meiryo UI" w:eastAsia="Meiryo UI" w:hAnsi="Meiryo UI" w:cs="Meiryo UI"/>
          <w:sz w:val="28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7AD34E" wp14:editId="7209197F">
                <wp:simplePos x="0" y="0"/>
                <wp:positionH relativeFrom="margin">
                  <wp:align>right</wp:align>
                </wp:positionH>
                <wp:positionV relativeFrom="paragraph">
                  <wp:posOffset>123190</wp:posOffset>
                </wp:positionV>
                <wp:extent cx="5868035" cy="1314450"/>
                <wp:effectExtent l="0" t="0" r="1841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314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731A31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</w:pPr>
                            <w:r w:rsidRPr="00731A31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いわてこどもケアセンター</w:t>
                            </w:r>
                            <w:r w:rsidR="00F32F46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参加申込書</w:t>
                            </w:r>
                          </w:p>
                          <w:p w:rsidR="00731A31" w:rsidRDefault="00300C90" w:rsidP="00731A31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7</w:t>
                            </w:r>
                            <w:r w:rsidR="003B7814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/</w:t>
                            </w:r>
                            <w:r w:rsidR="000775E5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9</w:t>
                            </w:r>
                            <w:r w:rsidR="000775E5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水</w:t>
                            </w:r>
                            <w:r w:rsidR="00731A31" w:rsidRPr="00731A31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）</w:t>
                            </w:r>
                            <w:r w:rsidR="000775E5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気仙</w:t>
                            </w:r>
                            <w:r w:rsidR="003B7814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地区</w:t>
                            </w:r>
                            <w:r w:rsidR="003B7814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多職種</w:t>
                            </w:r>
                            <w:r w:rsidR="00141A05" w:rsidRPr="00731A31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症例検討会</w:t>
                            </w:r>
                          </w:p>
                          <w:p w:rsidR="00300C90" w:rsidRPr="00300C90" w:rsidRDefault="00300C90" w:rsidP="00731A31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8/6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(木)釜石地区多職種症例検討会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AD34E" id="正方形/長方形 3" o:spid="_x0000_s1027" style="position:absolute;left:0;text-align:left;margin-left:410.85pt;margin-top:9.7pt;width:462.05pt;height:103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" fillcolor="white [3201]" strokecolor="#7f7f7f [1612]" strokeweight="2pt">
                <v:textbox inset=",0,,0">
                  <w:txbxContent>
                    <w:p w:rsidR="00141A05" w:rsidRPr="00731A31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</w:pPr>
                      <w:r w:rsidRPr="00731A31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いわてこどもケアセンター</w:t>
                      </w:r>
                      <w:r w:rsidR="00F32F46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参加申込書</w:t>
                      </w:r>
                    </w:p>
                    <w:p w:rsidR="00731A31" w:rsidRDefault="00300C90" w:rsidP="00731A31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7</w:t>
                      </w:r>
                      <w:r w:rsidR="003B7814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/</w:t>
                      </w:r>
                      <w:r w:rsidR="000775E5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2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9</w:t>
                      </w:r>
                      <w:r w:rsidR="000775E5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（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水</w:t>
                      </w:r>
                      <w:r w:rsidR="00731A31" w:rsidRPr="00731A31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）</w:t>
                      </w:r>
                      <w:r w:rsidR="000775E5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気仙</w:t>
                      </w:r>
                      <w:r w:rsidR="003B7814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地区</w:t>
                      </w:r>
                      <w:r w:rsidR="003B7814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多職種</w:t>
                      </w:r>
                      <w:r w:rsidR="00141A05" w:rsidRPr="00731A31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症例検討会</w:t>
                      </w:r>
                    </w:p>
                    <w:p w:rsidR="00300C90" w:rsidRPr="00300C90" w:rsidRDefault="00300C90" w:rsidP="00731A31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8/6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(木)釜石地区多職種症例検討会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41A05" w:rsidRPr="004B70C2" w:rsidRDefault="00731A31" w:rsidP="00731A31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  <w:u w:val="single"/>
        </w:rPr>
      </w:pPr>
      <w:r>
        <w:rPr>
          <w:rFonts w:ascii="Meiryo UI" w:eastAsia="Meiryo UI" w:hAnsi="Meiryo UI" w:cs="Meiryo UI" w:hint="eastAsia"/>
          <w:szCs w:val="21"/>
        </w:rPr>
        <w:t xml:space="preserve">　</w:t>
      </w:r>
      <w:r>
        <w:rPr>
          <w:rFonts w:ascii="Meiryo UI" w:eastAsia="Meiryo UI" w:hAnsi="Meiryo UI" w:cs="Meiryo UI"/>
          <w:szCs w:val="21"/>
        </w:rPr>
        <w:t xml:space="preserve">　　　</w:t>
      </w:r>
    </w:p>
    <w:p w:rsidR="00141A05" w:rsidRPr="004B70C2" w:rsidRDefault="00141A05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900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3861"/>
      </w:tblGrid>
      <w:tr w:rsidR="00141A05" w:rsidRPr="004B70C2" w:rsidTr="004B70C2">
        <w:trPr>
          <w:trHeight w:val="51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機関名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731A31">
            <w:pPr>
              <w:spacing w:line="480" w:lineRule="auto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731A31">
            <w:pPr>
              <w:spacing w:line="480" w:lineRule="auto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731A31">
      <w:pPr>
        <w:spacing w:line="480" w:lineRule="auto"/>
        <w:rPr>
          <w:rFonts w:ascii="Meiryo UI" w:eastAsia="Meiryo UI" w:hAnsi="Meiryo UI" w:cs="Meiryo UI"/>
          <w:sz w:val="10"/>
          <w:szCs w:val="24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788"/>
        <w:gridCol w:w="1674"/>
        <w:gridCol w:w="2397"/>
        <w:gridCol w:w="1834"/>
        <w:gridCol w:w="1771"/>
      </w:tblGrid>
      <w:tr w:rsidR="00F32F46" w:rsidRPr="004B70C2" w:rsidTr="00F32F46">
        <w:trPr>
          <w:trHeight w:val="495"/>
        </w:trPr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F46" w:rsidRPr="00300C90" w:rsidRDefault="00F32F46" w:rsidP="00300C90">
            <w:pPr>
              <w:spacing w:line="480" w:lineRule="auto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参加日に〇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46" w:rsidRPr="004B70C2" w:rsidRDefault="00F32F46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46" w:rsidRPr="004B70C2" w:rsidRDefault="00F32F46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氏名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F46" w:rsidRPr="004B70C2" w:rsidRDefault="00F32F46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資格名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C49" w:rsidRDefault="00101C49" w:rsidP="00101C49">
            <w:pPr>
              <w:spacing w:line="240" w:lineRule="exact"/>
              <w:jc w:val="center"/>
              <w:rPr>
                <w:rFonts w:ascii="Meiryo UI" w:eastAsia="Meiryo UI" w:hAnsi="Meiryo UI" w:cs="Meiryo UI"/>
              </w:rPr>
            </w:pPr>
          </w:p>
          <w:p w:rsidR="00101C49" w:rsidRDefault="00101C49" w:rsidP="00101C49">
            <w:pPr>
              <w:spacing w:line="240" w:lineRule="exact"/>
              <w:jc w:val="center"/>
              <w:rPr>
                <w:rFonts w:ascii="Meiryo UI" w:eastAsia="Meiryo UI" w:hAnsi="Meiryo UI" w:cs="Meiryo UI"/>
              </w:rPr>
            </w:pPr>
          </w:p>
          <w:p w:rsidR="00F32F46" w:rsidRDefault="00F32F46" w:rsidP="00101C49">
            <w:pPr>
              <w:spacing w:line="300" w:lineRule="exact"/>
              <w:jc w:val="center"/>
              <w:rPr>
                <w:rFonts w:ascii="Meiryo UI" w:eastAsia="Meiryo UI" w:hAnsi="Meiryo UI" w:cs="Meiryo UI"/>
              </w:rPr>
            </w:pPr>
            <w:r w:rsidRPr="00F32F46">
              <w:rPr>
                <w:rFonts w:ascii="Meiryo UI" w:eastAsia="Meiryo UI" w:hAnsi="Meiryo UI" w:cs="Meiryo UI" w:hint="eastAsia"/>
              </w:rPr>
              <w:t>緊急時</w:t>
            </w:r>
            <w:r w:rsidR="00101C49">
              <w:rPr>
                <w:rFonts w:ascii="Meiryo UI" w:eastAsia="Meiryo UI" w:hAnsi="Meiryo UI" w:cs="Meiryo UI" w:hint="eastAsia"/>
              </w:rPr>
              <w:t>の</w:t>
            </w:r>
          </w:p>
          <w:p w:rsidR="00101C49" w:rsidRDefault="00101C49" w:rsidP="00101C49">
            <w:pPr>
              <w:spacing w:line="300" w:lineRule="exact"/>
              <w:jc w:val="center"/>
              <w:rPr>
                <w:rFonts w:ascii="Meiryo UI" w:eastAsia="Meiryo UI" w:hAnsi="Meiryo UI" w:cs="Meiryo UI" w:hint="eastAsia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電話番号</w:t>
            </w:r>
          </w:p>
        </w:tc>
      </w:tr>
      <w:tr w:rsidR="00F32F46" w:rsidRPr="004B70C2" w:rsidTr="00F32F46">
        <w:trPr>
          <w:trHeight w:val="746"/>
        </w:trPr>
        <w:tc>
          <w:tcPr>
            <w:tcW w:w="8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32F46" w:rsidRDefault="00F32F46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7/29</w:t>
            </w:r>
          </w:p>
          <w:p w:rsidR="00F32F46" w:rsidRPr="004B70C2" w:rsidRDefault="00F32F46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気仙</w:t>
            </w:r>
          </w:p>
        </w:tc>
        <w:tc>
          <w:tcPr>
            <w:tcW w:w="7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32F46" w:rsidRDefault="00F32F46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8/6</w:t>
            </w:r>
          </w:p>
          <w:p w:rsidR="00F32F46" w:rsidRPr="004B70C2" w:rsidRDefault="00F32F46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釜石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32F46" w:rsidRPr="004B70C2" w:rsidRDefault="00F32F46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32F46" w:rsidRPr="004B70C2" w:rsidRDefault="00F32F46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32F46" w:rsidRDefault="00F32F46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7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32F46" w:rsidRDefault="00F32F46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32F46" w:rsidRPr="004B70C2" w:rsidTr="00F32F46">
        <w:trPr>
          <w:trHeight w:val="663"/>
        </w:trPr>
        <w:tc>
          <w:tcPr>
            <w:tcW w:w="8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6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7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32F46" w:rsidRPr="004B70C2" w:rsidTr="00F32F46">
        <w:trPr>
          <w:trHeight w:val="66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32F46" w:rsidRPr="004B70C2" w:rsidTr="00F32F46">
        <w:trPr>
          <w:trHeight w:val="66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32F46" w:rsidRPr="004B70C2" w:rsidTr="00F32F46">
        <w:trPr>
          <w:trHeight w:val="66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32F46" w:rsidRPr="004B70C2" w:rsidTr="00F32F46">
        <w:trPr>
          <w:trHeight w:val="64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46" w:rsidRPr="004B70C2" w:rsidRDefault="00F32F46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tbl>
      <w:tblPr>
        <w:tblpPr w:leftFromText="142" w:rightFromText="142" w:vertAnchor="page" w:horzAnchor="margin" w:tblpXSpec="center" w:tblpY="147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731A31" w:rsidRPr="00655B1E" w:rsidTr="00731A31">
        <w:trPr>
          <w:trHeight w:val="649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1" w:rsidRPr="0005167E" w:rsidRDefault="00731A31" w:rsidP="00D706A6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 xml:space="preserve">申込期限　</w:t>
            </w:r>
            <w:r w:rsidR="00300C90">
              <w:rPr>
                <w:rFonts w:ascii="Meiryo UI" w:eastAsia="Meiryo UI" w:hAnsi="Meiryo UI" w:cs="Meiryo UI" w:hint="eastAsia"/>
                <w:sz w:val="28"/>
                <w:szCs w:val="28"/>
              </w:rPr>
              <w:t>令和2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年</w:t>
            </w:r>
            <w:r w:rsidR="00300C90">
              <w:rPr>
                <w:rFonts w:ascii="Meiryo UI" w:eastAsia="Meiryo UI" w:hAnsi="Meiryo UI" w:cs="Meiryo UI" w:hint="eastAsia"/>
                <w:sz w:val="28"/>
                <w:szCs w:val="28"/>
              </w:rPr>
              <w:t>7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300C90">
              <w:rPr>
                <w:rFonts w:ascii="Meiryo UI" w:eastAsia="Meiryo UI" w:hAnsi="Meiryo UI" w:cs="Meiryo UI" w:hint="eastAsia"/>
                <w:sz w:val="28"/>
                <w:szCs w:val="28"/>
              </w:rPr>
              <w:t>22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日（</w:t>
            </w:r>
            <w:r w:rsidR="00300C90">
              <w:rPr>
                <w:rFonts w:ascii="Meiryo UI" w:eastAsia="Meiryo UI" w:hAnsi="Meiryo UI" w:cs="Meiryo UI" w:hint="eastAsia"/>
                <w:sz w:val="28"/>
                <w:szCs w:val="28"/>
              </w:rPr>
              <w:t>水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</w:p>
        </w:tc>
      </w:tr>
    </w:tbl>
    <w:p w:rsidR="007A0199" w:rsidRPr="004B70C2" w:rsidRDefault="007A0199" w:rsidP="003B7814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</w:p>
    <w:sectPr w:rsidR="007A0199" w:rsidRPr="004B70C2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E31" w:rsidRDefault="000F6E31" w:rsidP="000F6E31">
      <w:r>
        <w:separator/>
      </w:r>
    </w:p>
  </w:endnote>
  <w:endnote w:type="continuationSeparator" w:id="0">
    <w:p w:rsidR="000F6E31" w:rsidRDefault="000F6E31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E31" w:rsidRDefault="000F6E31" w:rsidP="000F6E31">
      <w:r>
        <w:separator/>
      </w:r>
    </w:p>
  </w:footnote>
  <w:footnote w:type="continuationSeparator" w:id="0">
    <w:p w:rsidR="000F6E31" w:rsidRDefault="000F6E31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A05"/>
    <w:rsid w:val="0005167E"/>
    <w:rsid w:val="00056B44"/>
    <w:rsid w:val="000775E5"/>
    <w:rsid w:val="000A2007"/>
    <w:rsid w:val="000F6E31"/>
    <w:rsid w:val="00101C49"/>
    <w:rsid w:val="00141A05"/>
    <w:rsid w:val="00193181"/>
    <w:rsid w:val="002109E0"/>
    <w:rsid w:val="00300C90"/>
    <w:rsid w:val="003B7814"/>
    <w:rsid w:val="00411D4C"/>
    <w:rsid w:val="004444E6"/>
    <w:rsid w:val="004B70C2"/>
    <w:rsid w:val="004F354E"/>
    <w:rsid w:val="005B471D"/>
    <w:rsid w:val="005F20C9"/>
    <w:rsid w:val="005F66CA"/>
    <w:rsid w:val="00655B1E"/>
    <w:rsid w:val="006F73DF"/>
    <w:rsid w:val="0072086A"/>
    <w:rsid w:val="00731A31"/>
    <w:rsid w:val="00775316"/>
    <w:rsid w:val="00786636"/>
    <w:rsid w:val="007A0199"/>
    <w:rsid w:val="00801BF1"/>
    <w:rsid w:val="00987151"/>
    <w:rsid w:val="00A449B2"/>
    <w:rsid w:val="00A87CAB"/>
    <w:rsid w:val="00AF1F11"/>
    <w:rsid w:val="00AF6198"/>
    <w:rsid w:val="00B20760"/>
    <w:rsid w:val="00B323B2"/>
    <w:rsid w:val="00BF10D0"/>
    <w:rsid w:val="00C80EC8"/>
    <w:rsid w:val="00C92A99"/>
    <w:rsid w:val="00D706A6"/>
    <w:rsid w:val="00D85391"/>
    <w:rsid w:val="00DA5ABC"/>
    <w:rsid w:val="00F32F46"/>
    <w:rsid w:val="00F406BA"/>
    <w:rsid w:val="00FD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84055BB"/>
  <w15:docId w15:val="{972CA185-AD2A-44C2-B3B9-E8083AD1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D3653-A1BB-4DB5-BE1F-0132C9DD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6</cp:revision>
  <cp:lastPrinted>2020-06-26T02:05:00Z</cp:lastPrinted>
  <dcterms:created xsi:type="dcterms:W3CDTF">2018-09-19T02:12:00Z</dcterms:created>
  <dcterms:modified xsi:type="dcterms:W3CDTF">2020-06-26T02:06:00Z</dcterms:modified>
</cp:coreProperties>
</file>