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0A4" w:rsidRPr="007C60A4" w:rsidRDefault="007C60A4" w:rsidP="001250A1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（様式</w:t>
      </w:r>
      <w:r w:rsidR="004B15A8">
        <w:rPr>
          <w:rFonts w:hAnsi="ＭＳ 明朝" w:hint="eastAsia"/>
        </w:rPr>
        <w:t>６-</w:t>
      </w:r>
      <w:r w:rsidR="00AB43DD">
        <w:rPr>
          <w:rFonts w:hAnsi="ＭＳ 明朝" w:hint="eastAsia"/>
        </w:rPr>
        <w:t>４</w:t>
      </w:r>
      <w:r w:rsidR="004B15A8">
        <w:rPr>
          <w:rFonts w:hAnsi="ＭＳ 明朝" w:hint="eastAsia"/>
        </w:rPr>
        <w:t>）</w:t>
      </w:r>
    </w:p>
    <w:p w:rsidR="00387EE9" w:rsidRPr="007C60A4" w:rsidRDefault="00387EE9" w:rsidP="007C60A4">
      <w:pPr>
        <w:autoSpaceDE w:val="0"/>
        <w:autoSpaceDN w:val="0"/>
        <w:jc w:val="center"/>
        <w:rPr>
          <w:rFonts w:hAnsi="ＭＳ 明朝"/>
        </w:rPr>
      </w:pPr>
      <w:r w:rsidRPr="007C60A4">
        <w:rPr>
          <w:rFonts w:hAnsi="ＭＳ 明朝" w:hint="eastAsia"/>
        </w:rPr>
        <w:t>ＤＸ推進スキル標準と訓練カリキュラムの対応表</w:t>
      </w:r>
    </w:p>
    <w:tbl>
      <w:tblPr>
        <w:tblStyle w:val="a3"/>
        <w:tblW w:w="15734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992"/>
        <w:gridCol w:w="1701"/>
        <w:gridCol w:w="993"/>
        <w:gridCol w:w="5669"/>
      </w:tblGrid>
      <w:tr w:rsidR="007C60A4" w:rsidTr="007C60A4">
        <w:tc>
          <w:tcPr>
            <w:tcW w:w="1701" w:type="dxa"/>
            <w:vAlign w:val="center"/>
          </w:tcPr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4678" w:type="dxa"/>
            <w:vAlign w:val="center"/>
          </w:tcPr>
          <w:p w:rsidR="007C60A4" w:rsidRDefault="007C60A4" w:rsidP="004F44DD">
            <w:pPr>
              <w:autoSpaceDE w:val="0"/>
              <w:autoSpaceDN w:val="0"/>
              <w:jc w:val="left"/>
            </w:pPr>
          </w:p>
        </w:tc>
        <w:tc>
          <w:tcPr>
            <w:tcW w:w="992" w:type="dxa"/>
            <w:vAlign w:val="center"/>
          </w:tcPr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  <w:vAlign w:val="center"/>
          </w:tcPr>
          <w:p w:rsidR="007C60A4" w:rsidRDefault="007C60A4" w:rsidP="004F44DD">
            <w:pPr>
              <w:autoSpaceDE w:val="0"/>
              <w:autoSpaceDN w:val="0"/>
              <w:jc w:val="center"/>
            </w:pPr>
          </w:p>
        </w:tc>
        <w:tc>
          <w:tcPr>
            <w:tcW w:w="993" w:type="dxa"/>
            <w:vAlign w:val="center"/>
          </w:tcPr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C60A4" w:rsidRDefault="007C60A4" w:rsidP="004F44D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5669" w:type="dxa"/>
            <w:vAlign w:val="center"/>
          </w:tcPr>
          <w:p w:rsidR="007C60A4" w:rsidRDefault="007C60A4" w:rsidP="004F44DD">
            <w:pPr>
              <w:autoSpaceDE w:val="0"/>
              <w:autoSpaceDN w:val="0"/>
            </w:pPr>
          </w:p>
        </w:tc>
      </w:tr>
    </w:tbl>
    <w:p w:rsidR="007C60A4" w:rsidRPr="001359DE" w:rsidRDefault="007C60A4" w:rsidP="007C60A4">
      <w:pPr>
        <w:autoSpaceDE w:val="0"/>
        <w:autoSpaceDN w:val="0"/>
        <w:spacing w:line="20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157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686"/>
        <w:gridCol w:w="1701"/>
        <w:gridCol w:w="1843"/>
        <w:gridCol w:w="3827"/>
        <w:gridCol w:w="709"/>
        <w:gridCol w:w="2126"/>
        <w:gridCol w:w="3828"/>
      </w:tblGrid>
      <w:tr w:rsidR="00387EE9" w:rsidRPr="00387EE9" w:rsidTr="003F724A">
        <w:tc>
          <w:tcPr>
            <w:tcW w:w="9057" w:type="dxa"/>
            <w:gridSpan w:val="4"/>
          </w:tcPr>
          <w:p w:rsidR="00387EE9" w:rsidRPr="00387EE9" w:rsidRDefault="00C43327" w:rsidP="00C43327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スキル項目・学習項目チェックシート</w:t>
            </w:r>
            <w:bookmarkStart w:id="0" w:name="_GoBack"/>
            <w:bookmarkEnd w:id="0"/>
            <w:r w:rsidR="00A04CDD">
              <w:rPr>
                <w:rFonts w:hAnsi="ＭＳ 明朝" w:hint="eastAsia"/>
                <w:sz w:val="18"/>
                <w:szCs w:val="18"/>
              </w:rPr>
              <w:t>（様式</w:t>
            </w:r>
            <w:r w:rsidR="00C039BD">
              <w:rPr>
                <w:rFonts w:hAnsi="ＭＳ 明朝" w:hint="eastAsia"/>
                <w:sz w:val="18"/>
                <w:szCs w:val="18"/>
              </w:rPr>
              <w:t>６－３</w:t>
            </w:r>
            <w:r w:rsidR="00A04CDD"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6663" w:type="dxa"/>
            <w:gridSpan w:val="3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訓練カリキュラム</w:t>
            </w:r>
            <w:r w:rsidR="00A04CDD">
              <w:rPr>
                <w:rFonts w:hAnsi="ＭＳ 明朝" w:hint="eastAsia"/>
                <w:sz w:val="18"/>
                <w:szCs w:val="18"/>
              </w:rPr>
              <w:t>（様式６</w:t>
            </w:r>
            <w:r w:rsidR="00C039BD">
              <w:rPr>
                <w:rFonts w:hAnsi="ＭＳ 明朝" w:hint="eastAsia"/>
                <w:sz w:val="18"/>
                <w:szCs w:val="18"/>
              </w:rPr>
              <w:t>-１</w:t>
            </w:r>
            <w:r w:rsidR="00A04CDD">
              <w:rPr>
                <w:rFonts w:hAnsi="ＭＳ 明朝" w:hint="eastAsia"/>
                <w:sz w:val="18"/>
                <w:szCs w:val="18"/>
              </w:rPr>
              <w:t>）</w:t>
            </w:r>
          </w:p>
        </w:tc>
      </w:tr>
      <w:tr w:rsidR="00387EE9" w:rsidRPr="00387EE9" w:rsidTr="003F724A">
        <w:tc>
          <w:tcPr>
            <w:tcW w:w="1686" w:type="dxa"/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カテゴリー</w:t>
            </w:r>
          </w:p>
        </w:tc>
        <w:tc>
          <w:tcPr>
            <w:tcW w:w="1701" w:type="dxa"/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サブカテゴリー</w:t>
            </w:r>
          </w:p>
        </w:tc>
        <w:tc>
          <w:tcPr>
            <w:tcW w:w="1843" w:type="dxa"/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スキル項目</w:t>
            </w:r>
          </w:p>
        </w:tc>
        <w:tc>
          <w:tcPr>
            <w:tcW w:w="3827" w:type="dxa"/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学習項目</w:t>
            </w:r>
          </w:p>
        </w:tc>
        <w:tc>
          <w:tcPr>
            <w:tcW w:w="2835" w:type="dxa"/>
            <w:gridSpan w:val="2"/>
            <w:vAlign w:val="center"/>
          </w:tcPr>
          <w:p w:rsidR="00387EE9" w:rsidRPr="00387EE9" w:rsidRDefault="00A04CDD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(ｱ)</w:t>
            </w:r>
            <w:r w:rsidR="00387EE9" w:rsidRPr="00387EE9">
              <w:rPr>
                <w:rFonts w:hAnsi="ＭＳ 明朝" w:hint="eastAsia"/>
                <w:sz w:val="18"/>
                <w:szCs w:val="18"/>
              </w:rPr>
              <w:t>科目</w:t>
            </w:r>
          </w:p>
        </w:tc>
        <w:tc>
          <w:tcPr>
            <w:tcW w:w="3828" w:type="dxa"/>
            <w:vAlign w:val="center"/>
          </w:tcPr>
          <w:p w:rsidR="00387EE9" w:rsidRPr="00387EE9" w:rsidRDefault="00A04CDD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(ｲ)</w:t>
            </w:r>
            <w:r w:rsidR="00387EE9" w:rsidRPr="00387EE9">
              <w:rPr>
                <w:rFonts w:hAnsi="ＭＳ 明朝" w:hint="eastAsia"/>
                <w:sz w:val="18"/>
                <w:szCs w:val="18"/>
              </w:rPr>
              <w:t>内容</w:t>
            </w:r>
          </w:p>
        </w:tc>
      </w:tr>
      <w:tr w:rsidR="00387EE9" w:rsidRPr="00387EE9" w:rsidTr="003F724A">
        <w:tc>
          <w:tcPr>
            <w:tcW w:w="1686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Ａ ビジネス変革</w:t>
            </w:r>
          </w:p>
        </w:tc>
        <w:tc>
          <w:tcPr>
            <w:tcW w:w="1701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F724A">
        <w:tc>
          <w:tcPr>
            <w:tcW w:w="168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Ｂ データ活用</w:t>
            </w:r>
          </w:p>
        </w:tc>
        <w:tc>
          <w:tcPr>
            <w:tcW w:w="1701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F724A">
        <w:tc>
          <w:tcPr>
            <w:tcW w:w="168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Ｃ テクノロジー</w:t>
            </w:r>
          </w:p>
        </w:tc>
        <w:tc>
          <w:tcPr>
            <w:tcW w:w="1701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F724A">
        <w:tc>
          <w:tcPr>
            <w:tcW w:w="168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Ｄ セキュリティ</w:t>
            </w:r>
          </w:p>
        </w:tc>
        <w:tc>
          <w:tcPr>
            <w:tcW w:w="1701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</w:tbl>
    <w:p w:rsidR="00387EE9" w:rsidRDefault="00387EE9" w:rsidP="001250A1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</w:rPr>
      </w:pPr>
    </w:p>
    <w:sectPr w:rsidR="00387EE9" w:rsidSect="001359DE">
      <w:pgSz w:w="16840" w:h="11907" w:orient="landscape" w:code="9"/>
      <w:pgMar w:top="1134" w:right="567" w:bottom="113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C6"/>
    <w:rsid w:val="000F6185"/>
    <w:rsid w:val="00107077"/>
    <w:rsid w:val="001250A1"/>
    <w:rsid w:val="001359DE"/>
    <w:rsid w:val="002C5C1D"/>
    <w:rsid w:val="002E0A30"/>
    <w:rsid w:val="00387EE9"/>
    <w:rsid w:val="003F724A"/>
    <w:rsid w:val="00486224"/>
    <w:rsid w:val="004B15A8"/>
    <w:rsid w:val="004C04B2"/>
    <w:rsid w:val="004D38E8"/>
    <w:rsid w:val="004E4336"/>
    <w:rsid w:val="004F7972"/>
    <w:rsid w:val="00541FB2"/>
    <w:rsid w:val="00542A06"/>
    <w:rsid w:val="005906A9"/>
    <w:rsid w:val="005C76E7"/>
    <w:rsid w:val="0062237E"/>
    <w:rsid w:val="006715FB"/>
    <w:rsid w:val="006849A1"/>
    <w:rsid w:val="007C19FD"/>
    <w:rsid w:val="007C60A4"/>
    <w:rsid w:val="007D2D86"/>
    <w:rsid w:val="008C765C"/>
    <w:rsid w:val="008D53BF"/>
    <w:rsid w:val="008E5196"/>
    <w:rsid w:val="008F0BC6"/>
    <w:rsid w:val="009C4915"/>
    <w:rsid w:val="009D427E"/>
    <w:rsid w:val="00A04CDD"/>
    <w:rsid w:val="00A42A48"/>
    <w:rsid w:val="00AB43DD"/>
    <w:rsid w:val="00AE7000"/>
    <w:rsid w:val="00C039BD"/>
    <w:rsid w:val="00C43327"/>
    <w:rsid w:val="00CF4E83"/>
    <w:rsid w:val="00D6760F"/>
    <w:rsid w:val="00D967B2"/>
    <w:rsid w:val="00E76865"/>
    <w:rsid w:val="00EB689B"/>
    <w:rsid w:val="00FA74EB"/>
    <w:rsid w:val="00FB25AB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3475CF"/>
  <w15:chartTrackingRefBased/>
  <w15:docId w15:val="{EE07A743-EB99-4EA9-8402-24284E8D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27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</Words>
  <Characters>173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2024-01-19T03:58:00Z</dcterms:created>
  <dcterms:modified xsi:type="dcterms:W3CDTF">2024-11-08T00:24:00Z</dcterms:modified>
</cp:coreProperties>
</file>