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666659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2F3202">
        <w:rPr>
          <w:rFonts w:ascii="ＭＳ 明朝" w:hAnsi="ＭＳ 明朝" w:hint="eastAsia"/>
          <w:color w:val="000000"/>
        </w:rPr>
        <w:t>の</w:t>
      </w:r>
      <w:r w:rsidR="00C97929" w:rsidRPr="00C97929">
        <w:rPr>
          <w:rFonts w:ascii="ＭＳ 明朝" w:hAnsi="ＭＳ 明朝"/>
          <w:color w:val="000000"/>
        </w:rPr>
        <w:t>2</w:t>
      </w:r>
      <w:r w:rsidR="000E4E6A">
        <w:rPr>
          <w:rFonts w:ascii="ＭＳ 明朝" w:hAnsi="ＭＳ 明朝" w:hint="eastAsia"/>
          <w:color w:val="000000"/>
        </w:rPr>
        <w:t>（第</w:t>
      </w:r>
      <w:r w:rsidR="00666659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891DEE" w:rsidRDefault="00891DEE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483FA4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認可の申請を行う者</w:t>
      </w:r>
      <w:r w:rsidR="00891DEE" w:rsidRPr="00483FA4">
        <w:rPr>
          <w:rFonts w:ascii="ＭＳ 明朝" w:hAnsi="ＭＳ 明朝" w:hint="eastAsia"/>
          <w:color w:val="000000" w:themeColor="text1"/>
        </w:rPr>
        <w:t>に係る誓約書及び同意書</w:t>
      </w:r>
    </w:p>
    <w:p w:rsidR="00BF5242" w:rsidRPr="00BF5242" w:rsidRDefault="00BF5242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就学前の子どもに関する教育、保育等の総合的な提供の推進に関する法律（平成18年法律第77号）第17条第２項第１号から第６号</w:t>
      </w:r>
      <w:r w:rsidR="002F3202">
        <w:rPr>
          <w:rFonts w:ascii="ＭＳ 明朝" w:hAnsi="ＭＳ 明朝" w:hint="eastAsia"/>
          <w:color w:val="000000" w:themeColor="text1"/>
        </w:rPr>
        <w:t>まで</w:t>
      </w:r>
      <w:bookmarkStart w:id="0" w:name="_GoBack"/>
      <w:bookmarkEnd w:id="0"/>
      <w:r w:rsidRPr="00483FA4">
        <w:rPr>
          <w:rFonts w:ascii="ＭＳ 明朝" w:hAnsi="ＭＳ 明朝" w:hint="eastAsia"/>
          <w:color w:val="000000" w:themeColor="text1"/>
        </w:rPr>
        <w:t>に掲げる者に該当しないことを誓約します。</w:t>
      </w:r>
    </w:p>
    <w:p w:rsidR="00891DEE" w:rsidRPr="00483FA4" w:rsidRDefault="00891DEE" w:rsidP="00891DEE">
      <w:pPr>
        <w:tabs>
          <w:tab w:val="left" w:pos="7104"/>
        </w:tabs>
        <w:ind w:right="140" w:firstLineChars="100" w:firstLine="210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>また、岩手県が関係機関</w:t>
      </w:r>
      <w:r w:rsidR="00B6201D" w:rsidRPr="00483FA4">
        <w:rPr>
          <w:rFonts w:ascii="ＭＳ 明朝" w:hAnsi="ＭＳ 明朝" w:hint="eastAsia"/>
          <w:color w:val="000000" w:themeColor="text1"/>
        </w:rPr>
        <w:t>に対し</w:t>
      </w:r>
      <w:r w:rsidR="007E16D7">
        <w:rPr>
          <w:rFonts w:ascii="ＭＳ 明朝" w:hAnsi="ＭＳ 明朝" w:hint="eastAsia"/>
          <w:color w:val="000000" w:themeColor="text1"/>
        </w:rPr>
        <w:t>、</w:t>
      </w:r>
      <w:r w:rsidRPr="00483FA4">
        <w:rPr>
          <w:rFonts w:ascii="ＭＳ 明朝" w:hAnsi="ＭＳ 明朝" w:hint="eastAsia"/>
          <w:color w:val="000000" w:themeColor="text1"/>
        </w:rPr>
        <w:t>当該事項の確認をすることに同意します。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left="210" w:hangingChars="100" w:hanging="210"/>
        <w:jc w:val="left"/>
        <w:rPr>
          <w:rFonts w:ascii="ＭＳ 明朝" w:hAnsi="ＭＳ 明朝"/>
          <w:color w:val="000000" w:themeColor="text1"/>
        </w:rPr>
      </w:pPr>
      <w:r w:rsidRPr="00483FA4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  <w:r w:rsidR="0021275D" w:rsidRPr="00483FA4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  平成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年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月</w:t>
      </w:r>
      <w:r w:rsidR="008F5CBB">
        <w:rPr>
          <w:rFonts w:ascii="ＭＳ 明朝" w:hAnsi="ＭＳ 明朝" w:hint="eastAsia"/>
          <w:color w:val="000000" w:themeColor="text1"/>
        </w:rPr>
        <w:t xml:space="preserve">　</w:t>
      </w:r>
      <w:r w:rsidRPr="00483FA4">
        <w:rPr>
          <w:rFonts w:ascii="ＭＳ 明朝" w:hAnsi="ＭＳ 明朝" w:hint="eastAsia"/>
          <w:color w:val="000000" w:themeColor="text1"/>
        </w:rPr>
        <w:t xml:space="preserve">　日</w:t>
      </w:r>
    </w:p>
    <w:p w:rsidR="00B6201D" w:rsidRPr="00483FA4" w:rsidRDefault="00B6201D" w:rsidP="00B6201D">
      <w:pPr>
        <w:tabs>
          <w:tab w:val="left" w:pos="7104"/>
        </w:tabs>
        <w:ind w:right="-108"/>
        <w:jc w:val="left"/>
        <w:rPr>
          <w:rFonts w:ascii="ＭＳ 明朝" w:hAnsi="ＭＳ 明朝"/>
          <w:color w:val="000000" w:themeColor="text1"/>
        </w:rPr>
      </w:pPr>
    </w:p>
    <w:p w:rsidR="00B6201D" w:rsidRPr="00483FA4" w:rsidRDefault="00B6201D" w:rsidP="00B6201D">
      <w:pPr>
        <w:ind w:right="840" w:firstLineChars="1800" w:firstLine="378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>認可の申請を行う者</w:t>
      </w:r>
    </w:p>
    <w:p w:rsidR="00B6201D" w:rsidRPr="00483FA4" w:rsidRDefault="00B6201D" w:rsidP="00B6201D">
      <w:pPr>
        <w:ind w:right="84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　主たる事務所の所在地</w:t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　　　　　　　　　　　　　　　　名称及び（その）長の氏名　　　　　　　</w: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begin"/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 xml:space="preserve"> eq \o (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◯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,</w:instrText>
      </w:r>
      <w:r w:rsidRPr="00483FA4">
        <w:rPr>
          <w:rFonts w:asciiTheme="minorHAnsi" w:eastAsiaTheme="minorEastAsia" w:hAnsi="ＭＳ 明朝" w:cstheme="minorBidi" w:hint="eastAsia"/>
          <w:snapToGrid w:val="0"/>
          <w:color w:val="000000" w:themeColor="text1"/>
          <w:szCs w:val="22"/>
        </w:rPr>
        <w:instrText>印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instrText>)</w:instrText>
      </w:r>
      <w:r w:rsidRPr="00483FA4">
        <w:rPr>
          <w:rFonts w:asciiTheme="minorHAnsi" w:eastAsiaTheme="minorEastAsia" w:hAnsi="ＭＳ 明朝" w:cstheme="minorBidi"/>
          <w:snapToGrid w:val="0"/>
          <w:color w:val="000000" w:themeColor="text1"/>
          <w:szCs w:val="22"/>
        </w:rPr>
        <w:fldChar w:fldCharType="end"/>
      </w:r>
    </w:p>
    <w:p w:rsidR="00B6201D" w:rsidRPr="00483FA4" w:rsidRDefault="00B6201D" w:rsidP="00B6201D">
      <w:pPr>
        <w:tabs>
          <w:tab w:val="left" w:pos="8364"/>
        </w:tabs>
        <w:ind w:right="140"/>
        <w:rPr>
          <w:rFonts w:asciiTheme="minorHAnsi" w:eastAsiaTheme="minorEastAsia" w:hAnsiTheme="minorHAnsi" w:cstheme="minorBidi"/>
          <w:color w:val="000000" w:themeColor="text1"/>
          <w:szCs w:val="22"/>
        </w:rPr>
      </w:pPr>
    </w:p>
    <w:p w:rsidR="00B6201D" w:rsidRPr="00483FA4" w:rsidRDefault="00B6201D" w:rsidP="00B6201D">
      <w:pPr>
        <w:tabs>
          <w:tab w:val="left" w:pos="8364"/>
        </w:tabs>
        <w:ind w:right="140" w:firstLineChars="100" w:firstLine="210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岩手県知事　　　</w:t>
      </w:r>
      <w:r w:rsidR="00483FA4"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　</w:t>
      </w:r>
      <w:r w:rsidRPr="00483FA4">
        <w:rPr>
          <w:rFonts w:asciiTheme="minorHAnsi" w:eastAsiaTheme="minorEastAsia" w:hAnsiTheme="minorHAnsi" w:cstheme="minorBidi" w:hint="eastAsia"/>
          <w:color w:val="000000" w:themeColor="text1"/>
          <w:szCs w:val="22"/>
        </w:rPr>
        <w:t xml:space="preserve">　様</w:t>
      </w:r>
    </w:p>
    <w:p w:rsidR="00891DEE" w:rsidRPr="00483FA4" w:rsidRDefault="00891DEE" w:rsidP="00891DEE">
      <w:pPr>
        <w:tabs>
          <w:tab w:val="left" w:pos="7104"/>
        </w:tabs>
        <w:ind w:right="732"/>
        <w:rPr>
          <w:rFonts w:ascii="ＭＳ 明朝" w:hAnsi="ＭＳ 明朝"/>
          <w:color w:val="000000" w:themeColor="text1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21275D" w:rsidRDefault="0021275D" w:rsidP="00891DEE">
      <w:pPr>
        <w:tabs>
          <w:tab w:val="left" w:pos="7104"/>
        </w:tabs>
        <w:ind w:right="732"/>
        <w:rPr>
          <w:rFonts w:ascii="ＭＳ 明朝" w:hAnsi="ＭＳ 明朝"/>
          <w:color w:val="000000"/>
        </w:rPr>
      </w:pPr>
    </w:p>
    <w:p w:rsidR="00483FA4" w:rsidRDefault="00483FA4" w:rsidP="00483FA4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483FA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F33" w:rsidRDefault="00723F33" w:rsidP="00EA184B">
      <w:r>
        <w:separator/>
      </w:r>
    </w:p>
  </w:endnote>
  <w:endnote w:type="continuationSeparator" w:id="0">
    <w:p w:rsidR="00723F33" w:rsidRDefault="00723F33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F33" w:rsidRDefault="00723F33" w:rsidP="00EA184B">
      <w:r>
        <w:separator/>
      </w:r>
    </w:p>
  </w:footnote>
  <w:footnote w:type="continuationSeparator" w:id="0">
    <w:p w:rsidR="00723F33" w:rsidRDefault="00723F33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2592"/>
    <w:rsid w:val="00173371"/>
    <w:rsid w:val="00173D1B"/>
    <w:rsid w:val="00192804"/>
    <w:rsid w:val="001948AB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75D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02"/>
    <w:rsid w:val="002F32A2"/>
    <w:rsid w:val="00306C04"/>
    <w:rsid w:val="0031346B"/>
    <w:rsid w:val="00322EE9"/>
    <w:rsid w:val="00330E7F"/>
    <w:rsid w:val="00353024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83FA4"/>
    <w:rsid w:val="004A402F"/>
    <w:rsid w:val="004B4C31"/>
    <w:rsid w:val="004B6847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5F7D4F"/>
    <w:rsid w:val="006042BB"/>
    <w:rsid w:val="006117C1"/>
    <w:rsid w:val="00616594"/>
    <w:rsid w:val="00623146"/>
    <w:rsid w:val="00623945"/>
    <w:rsid w:val="00627407"/>
    <w:rsid w:val="006542D4"/>
    <w:rsid w:val="00666659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3F33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E16D7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B8F"/>
    <w:rsid w:val="00886CEC"/>
    <w:rsid w:val="00891DEE"/>
    <w:rsid w:val="008A718E"/>
    <w:rsid w:val="008D3261"/>
    <w:rsid w:val="008D7BC2"/>
    <w:rsid w:val="008F5CBB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37AC4"/>
    <w:rsid w:val="00B40DEA"/>
    <w:rsid w:val="00B453BE"/>
    <w:rsid w:val="00B47783"/>
    <w:rsid w:val="00B54703"/>
    <w:rsid w:val="00B579E8"/>
    <w:rsid w:val="00B61FE0"/>
    <w:rsid w:val="00B6201D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14C"/>
    <w:rsid w:val="00BE5F7F"/>
    <w:rsid w:val="00BF5242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2C91"/>
    <w:rsid w:val="00C86EBB"/>
    <w:rsid w:val="00C97929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46EE0"/>
    <w:rsid w:val="00D548F5"/>
    <w:rsid w:val="00D5511A"/>
    <w:rsid w:val="00D744F1"/>
    <w:rsid w:val="00D82D67"/>
    <w:rsid w:val="00D86105"/>
    <w:rsid w:val="00D90E9B"/>
    <w:rsid w:val="00DA2D0C"/>
    <w:rsid w:val="00DB7F7E"/>
    <w:rsid w:val="00DC2C6C"/>
    <w:rsid w:val="00DE2519"/>
    <w:rsid w:val="00DE5232"/>
    <w:rsid w:val="00DF172C"/>
    <w:rsid w:val="00DF67DC"/>
    <w:rsid w:val="00E01D1B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1169"/>
    <w:rsid w:val="00E73C08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6CBD"/>
    <w:rsid w:val="00EF6ED2"/>
    <w:rsid w:val="00F33586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CC6A-167F-4664-9DC3-0143C48B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58</cp:revision>
  <dcterms:created xsi:type="dcterms:W3CDTF">2014-06-30T10:26:00Z</dcterms:created>
  <dcterms:modified xsi:type="dcterms:W3CDTF">2014-11-19T05:09:00Z</dcterms:modified>
</cp:coreProperties>
</file>